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CC" w:rsidRPr="00EB1389" w:rsidRDefault="00B857CC" w:rsidP="00B857CC">
      <w:pPr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</w:t>
      </w:r>
      <w:proofErr w:type="gramStart"/>
      <w:r w:rsidRPr="00EB1389">
        <w:rPr>
          <w:rFonts w:ascii="Times New Roman" w:hAnsi="Times New Roman"/>
          <w:b/>
        </w:rPr>
        <w:t>годы»  за</w:t>
      </w:r>
      <w:proofErr w:type="gramEnd"/>
      <w:r w:rsidRPr="00EB1389">
        <w:rPr>
          <w:rFonts w:ascii="Times New Roman" w:hAnsi="Times New Roman"/>
          <w:b/>
        </w:rPr>
        <w:t xml:space="preserve"> счет средств всех источников за </w:t>
      </w:r>
      <w:r w:rsidR="002325C8" w:rsidRPr="00EB1389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 xml:space="preserve"> г</w:t>
      </w:r>
    </w:p>
    <w:p w:rsidR="00B857CC" w:rsidRDefault="00B857CC" w:rsidP="00B857CC"/>
    <w:p w:rsidR="00B857CC" w:rsidRDefault="00B857CC" w:rsidP="00B857CC"/>
    <w:p w:rsidR="00712111" w:rsidRDefault="00712111" w:rsidP="00B857CC"/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86"/>
        <w:gridCol w:w="2693"/>
        <w:gridCol w:w="1694"/>
        <w:gridCol w:w="1888"/>
      </w:tblGrid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№ п/п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Расходы (тыс. руб.)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Фактически за отчетный год</w:t>
            </w:r>
          </w:p>
        </w:tc>
      </w:tr>
      <w:tr w:rsidR="00B857CC" w:rsidRPr="00EB1389" w:rsidTr="00B857CC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B17E30" w:rsidRDefault="00EB1389" w:rsidP="001611F6">
            <w:pPr>
              <w:rPr>
                <w:rFonts w:ascii="Times New Roman" w:hAnsi="Times New Roman"/>
                <w:b/>
              </w:rPr>
            </w:pPr>
            <w:r w:rsidRPr="00B17E30">
              <w:rPr>
                <w:rFonts w:ascii="Times New Roman" w:hAnsi="Times New Roman"/>
                <w:b/>
              </w:rPr>
              <w:t>9809,1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B17E30" w:rsidRDefault="00EB1389" w:rsidP="008047FE">
            <w:pPr>
              <w:rPr>
                <w:rFonts w:ascii="Times New Roman" w:hAnsi="Times New Roman"/>
                <w:b/>
              </w:rPr>
            </w:pPr>
            <w:r w:rsidRPr="00B17E30">
              <w:rPr>
                <w:rFonts w:ascii="Times New Roman" w:hAnsi="Times New Roman"/>
                <w:b/>
              </w:rPr>
              <w:t>8818,1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A744F6" w:rsidP="00A744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635,6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A744F6" w:rsidP="00A744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0C6AF6" w:rsidP="000C6A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8869,2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565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7878,2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1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B907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3254,0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047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2843,6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D1713E" w:rsidP="00D1713E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областной</w:t>
            </w:r>
            <w:r w:rsidR="00B857CC" w:rsidRPr="00EB1389">
              <w:rPr>
                <w:rFonts w:ascii="Times New Roman" w:hAnsi="Times New Roman"/>
                <w:b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627,8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627,8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D1713E" w:rsidP="00D1713E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CC41E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653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304,3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0C6AF6" w:rsidP="000C6AF6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  <w:r w:rsidRPr="00EB138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B907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EB1389" w:rsidP="008653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1911,5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B857CC" w:rsidRPr="00EB1389" w:rsidTr="00B857C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2705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1 подпрограммы 1 «Содержание </w:t>
            </w:r>
            <w:r w:rsidR="00270589">
              <w:rPr>
                <w:rFonts w:ascii="Times New Roman" w:hAnsi="Times New Roman"/>
              </w:rPr>
              <w:t>инженерной инфраструктуры сельского поселения</w:t>
            </w:r>
            <w:bookmarkStart w:id="0" w:name="_GoBack"/>
            <w:bookmarkEnd w:id="0"/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F02AE5" w:rsidP="00161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F02AE5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7645B0" w:rsidP="007645B0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B857CC" w:rsidRPr="00EB1389" w:rsidTr="00CC41E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7645B0" w:rsidP="007645B0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F02AE5" w:rsidP="00161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F02AE5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7645B0" w:rsidP="007645B0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</w:t>
            </w:r>
            <w:r w:rsidR="00B857CC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3647C" w:rsidP="00CC41EF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B3647C" w:rsidP="001611F6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B857CC" w:rsidRPr="00EB1389" w:rsidTr="00B8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89257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B857CC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F02AE5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</w:t>
            </w:r>
            <w:r w:rsidR="00F02AE5">
              <w:rPr>
                <w:rFonts w:ascii="Times New Roman" w:hAnsi="Times New Roman"/>
              </w:rPr>
              <w:t xml:space="preserve">2 </w:t>
            </w:r>
            <w:r w:rsidRPr="00EB1389">
              <w:rPr>
                <w:rFonts w:ascii="Times New Roman" w:hAnsi="Times New Roman"/>
              </w:rPr>
              <w:t>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F02AE5" w:rsidP="00CC4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F02AE5" w:rsidP="00161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849,8</w:t>
            </w:r>
          </w:p>
        </w:tc>
      </w:tr>
      <w:tr w:rsidR="007645B0" w:rsidRPr="00EB1389" w:rsidTr="00D1713E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D1713E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</w:t>
            </w:r>
            <w:r w:rsidR="007645B0" w:rsidRPr="00EB138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C51F74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C51F74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D1713E" w:rsidRPr="00EB1389" w:rsidTr="00C2142A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D1713E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7645B0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F02AE5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F02AE5" w:rsidP="00161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849,8</w:t>
            </w:r>
          </w:p>
        </w:tc>
      </w:tr>
      <w:tr w:rsidR="007645B0" w:rsidRPr="00EB1389" w:rsidTr="00C2142A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C2142A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</w:t>
            </w:r>
            <w:r w:rsidR="00FF6C93">
              <w:rPr>
                <w:rFonts w:ascii="Times New Roman" w:hAnsi="Times New Roman"/>
              </w:rPr>
              <w:t>3</w:t>
            </w:r>
            <w:r w:rsidRPr="00EB1389">
              <w:rPr>
                <w:rFonts w:ascii="Times New Roman" w:hAnsi="Times New Roman"/>
              </w:rPr>
              <w:t xml:space="preserve"> подпрограммы 1 «Прочие мероприятия по благоустройству сельского поселения»</w:t>
            </w:r>
          </w:p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D1565A" w:rsidP="001823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D1565A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1031,1</w:t>
            </w:r>
          </w:p>
        </w:tc>
      </w:tr>
      <w:tr w:rsidR="007645B0" w:rsidRPr="00EB1389" w:rsidTr="00D1713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D1713E" w:rsidRPr="00EB1389" w:rsidTr="00B3647C">
        <w:trPr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3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3E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7645B0" w:rsidRPr="00EB1389" w:rsidTr="006566AB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FF6C93" w:rsidP="0086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D1565A" w:rsidP="00161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1031,1</w:t>
            </w:r>
          </w:p>
        </w:tc>
      </w:tr>
      <w:tr w:rsidR="007645B0" w:rsidRPr="00EB1389" w:rsidTr="00296313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7645B0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B0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3A453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B0" w:rsidRPr="00EB1389" w:rsidRDefault="008C644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D1565A" w:rsidRPr="00EB1389" w:rsidTr="00594BF1">
        <w:trPr>
          <w:trHeight w:val="24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D1565A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EB1389">
              <w:rPr>
                <w:rFonts w:ascii="Times New Roman" w:hAnsi="Times New Roman"/>
              </w:rPr>
              <w:t xml:space="preserve"> подпрограммы 1 </w:t>
            </w:r>
            <w:r w:rsidRPr="00D1565A">
              <w:rPr>
                <w:rFonts w:ascii="Times New Roman" w:hAnsi="Times New Roman"/>
              </w:rPr>
              <w:t>Основное мероприятие «Благоустройство улицы Георгиевская д. Георгиевка»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</w:tr>
      <w:tr w:rsidR="00D1565A" w:rsidRPr="00EB1389" w:rsidTr="00594BF1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D15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658,5</w:t>
            </w:r>
          </w:p>
        </w:tc>
      </w:tr>
      <w:tr w:rsidR="00D1565A" w:rsidRPr="00EB1389" w:rsidTr="00594BF1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627,8</w:t>
            </w:r>
          </w:p>
        </w:tc>
      </w:tr>
      <w:tr w:rsidR="00D1565A" w:rsidRPr="00EB1389" w:rsidTr="00594BF1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D1565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</w:tr>
      <w:tr w:rsidR="00D1565A" w:rsidRPr="00EB1389" w:rsidTr="00594BF1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D156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</w:tr>
      <w:tr w:rsidR="00D1565A" w:rsidRPr="00EB1389" w:rsidTr="00594BF1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A" w:rsidRPr="00EB1389" w:rsidRDefault="00D1565A" w:rsidP="00892572">
            <w:pPr>
              <w:rPr>
                <w:rFonts w:ascii="Times New Roman" w:hAnsi="Times New Roman"/>
              </w:rPr>
            </w:pPr>
          </w:p>
        </w:tc>
      </w:tr>
      <w:tr w:rsidR="0090437E" w:rsidRPr="00EB1389" w:rsidTr="00974EE9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4121C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5960,7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1611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5536,5</w:t>
            </w:r>
          </w:p>
        </w:tc>
      </w:tr>
      <w:tr w:rsidR="0090437E" w:rsidRPr="00EB1389" w:rsidTr="00492C2A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E463DA">
        <w:trPr>
          <w:trHeight w:val="6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2613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B907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5960,7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1611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5536,5</w:t>
            </w:r>
          </w:p>
        </w:tc>
      </w:tr>
      <w:tr w:rsidR="0090437E" w:rsidRPr="00EB1389" w:rsidTr="00974EE9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463DA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712111" w:rsidRPr="00EB1389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11" w:rsidRPr="00EB1389" w:rsidRDefault="00712111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111" w:rsidRPr="00EB1389" w:rsidRDefault="00C5225E" w:rsidP="001E4DFC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</w:t>
            </w:r>
            <w:r w:rsidR="001E4DFC">
              <w:rPr>
                <w:rFonts w:ascii="Times New Roman" w:hAnsi="Times New Roman"/>
              </w:rPr>
              <w:t xml:space="preserve">1 </w:t>
            </w:r>
            <w:r w:rsidRPr="00EB1389">
              <w:rPr>
                <w:rFonts w:ascii="Times New Roman" w:hAnsi="Times New Roman"/>
              </w:rPr>
              <w:t xml:space="preserve">подпрограммы </w:t>
            </w:r>
            <w:r w:rsidR="001E4DFC">
              <w:rPr>
                <w:rFonts w:ascii="Times New Roman" w:hAnsi="Times New Roman"/>
              </w:rPr>
              <w:t>2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C5225E">
              <w:rPr>
                <w:rFonts w:ascii="Times New Roman" w:hAnsi="Times New Roman"/>
                <w:color w:val="000000"/>
              </w:rPr>
              <w:t>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463DA" w:rsidRDefault="00712111" w:rsidP="00892572">
            <w:pPr>
              <w:rPr>
                <w:rFonts w:ascii="Times New Roman" w:hAnsi="Times New Roman"/>
              </w:rPr>
            </w:pPr>
            <w:r w:rsidRPr="00E463DA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B1389" w:rsidRDefault="00E463DA" w:rsidP="0041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B1389" w:rsidRDefault="00E463DA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191,2</w:t>
            </w:r>
          </w:p>
        </w:tc>
      </w:tr>
      <w:tr w:rsidR="00712111" w:rsidRPr="00EB1389" w:rsidTr="002D01C7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11" w:rsidRPr="00EB1389" w:rsidRDefault="00712111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11" w:rsidRPr="00EB1389" w:rsidRDefault="00712111" w:rsidP="0090437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463DA" w:rsidRDefault="00712111" w:rsidP="00892572">
            <w:pPr>
              <w:rPr>
                <w:rFonts w:ascii="Times New Roman" w:hAnsi="Times New Roman"/>
              </w:rPr>
            </w:pPr>
            <w:r w:rsidRPr="00E463D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B1389" w:rsidRDefault="00712111" w:rsidP="0041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B1389" w:rsidRDefault="00712111" w:rsidP="00F62FA0">
            <w:pPr>
              <w:rPr>
                <w:rFonts w:ascii="Times New Roman" w:hAnsi="Times New Roman"/>
              </w:rPr>
            </w:pPr>
          </w:p>
        </w:tc>
      </w:tr>
      <w:tr w:rsidR="00712111" w:rsidRPr="00EB1389" w:rsidTr="002D01C7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11" w:rsidRPr="00EB1389" w:rsidRDefault="00712111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11" w:rsidRPr="00EB1389" w:rsidRDefault="00712111" w:rsidP="0090437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463DA" w:rsidRDefault="00E463DA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B1389" w:rsidRDefault="00900D70" w:rsidP="0041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B1389" w:rsidRDefault="00900D70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2111" w:rsidRPr="00EB1389" w:rsidTr="002D01C7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11" w:rsidRPr="00EB1389" w:rsidRDefault="00712111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11" w:rsidRPr="00EB1389" w:rsidRDefault="00712111" w:rsidP="0090437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463DA" w:rsidRDefault="00712111" w:rsidP="00892572">
            <w:pPr>
              <w:rPr>
                <w:rFonts w:ascii="Times New Roman" w:hAnsi="Times New Roman"/>
              </w:rPr>
            </w:pPr>
            <w:r w:rsidRPr="00E463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B1389" w:rsidRDefault="00E463DA" w:rsidP="0041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B1389" w:rsidRDefault="00E463DA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191,2</w:t>
            </w:r>
          </w:p>
        </w:tc>
      </w:tr>
      <w:tr w:rsidR="00712111" w:rsidRPr="00EB1389" w:rsidTr="002D01C7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11" w:rsidRPr="00EB1389" w:rsidRDefault="00712111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111" w:rsidRPr="00EB1389" w:rsidRDefault="00712111" w:rsidP="0090437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463DA" w:rsidRDefault="00E463DA" w:rsidP="00892572">
            <w:pPr>
              <w:rPr>
                <w:rFonts w:ascii="Times New Roman" w:hAnsi="Times New Roman"/>
              </w:rPr>
            </w:pPr>
            <w:r w:rsidRPr="00E463DA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B1389" w:rsidRDefault="00900D70" w:rsidP="0041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11" w:rsidRPr="00EB1389" w:rsidRDefault="00900D70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00161D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Основное мероприятие 2 подпрограммы 2 «Создание условий и проведение мероприятий, направленных на развитие культуры сельского поселения.»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41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5767,8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5345,3</w:t>
            </w:r>
          </w:p>
        </w:tc>
      </w:tr>
      <w:tr w:rsidR="0090437E" w:rsidRPr="00EB1389" w:rsidTr="000B3D8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D1713E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900D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</w:tr>
      <w:tr w:rsidR="0090437E" w:rsidRPr="00EB1389" w:rsidTr="002931EC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D1CCE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5767,8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41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5345,3</w:t>
            </w:r>
          </w:p>
        </w:tc>
      </w:tr>
      <w:tr w:rsidR="0090437E" w:rsidRPr="00EB1389" w:rsidTr="0000161D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7E0EA2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3 "Обеспечение безопасности человека и природной среды на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51F74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12,0</w:t>
            </w:r>
          </w:p>
          <w:p w:rsidR="001611F6" w:rsidRPr="00EB1389" w:rsidRDefault="001611F6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B17E30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4489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A64654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611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277051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8136E7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ED22B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900D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7E0EA2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</w:tr>
      <w:tr w:rsidR="0090437E" w:rsidRPr="00EB1389" w:rsidTr="0090437E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Основное мероприятие 1 подпрограммы 3 «Обеспечение первичных мер пожарной безопасности в сельском поселении»</w:t>
            </w:r>
          </w:p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51F74" w:rsidP="0041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63BAE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3E2CCD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C5082D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C51F74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12,0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00D70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63BAE">
        <w:trPr>
          <w:trHeight w:val="21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90437E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"Обеспечение реализации </w:t>
            </w:r>
            <w:r w:rsidRPr="00EB1389">
              <w:rPr>
                <w:rFonts w:ascii="Times New Roman" w:hAnsi="Times New Roman"/>
                <w:b/>
              </w:rPr>
              <w:lastRenderedPageBreak/>
              <w:t xml:space="preserve">муниципальной политики на территории сельского поселения </w:t>
            </w:r>
            <w:proofErr w:type="spellStart"/>
            <w:r w:rsidRPr="00EB1389">
              <w:rPr>
                <w:rFonts w:ascii="Times New Roman" w:hAnsi="Times New Roman"/>
                <w:b/>
              </w:rPr>
              <w:t>Новочеркутинский</w:t>
            </w:r>
            <w:proofErr w:type="spellEnd"/>
            <w:r w:rsidRPr="00EB1389">
              <w:rPr>
                <w:rFonts w:ascii="Times New Roman" w:hAnsi="Times New Roman"/>
                <w:b/>
              </w:rPr>
              <w:t xml:space="preserve"> сельский 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582,4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4116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438,0</w:t>
            </w:r>
          </w:p>
        </w:tc>
      </w:tr>
      <w:tr w:rsidR="0090437E" w:rsidRPr="00EB1389" w:rsidTr="00600718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областной </w:t>
            </w:r>
            <w:r w:rsidRPr="00EB1389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A744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7,7</w:t>
            </w:r>
          </w:p>
        </w:tc>
      </w:tr>
      <w:tr w:rsidR="0090437E" w:rsidRPr="00EB1389" w:rsidTr="009C40C9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600718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574,6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1611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430,3</w:t>
            </w:r>
          </w:p>
        </w:tc>
      </w:tr>
      <w:tr w:rsidR="0090437E" w:rsidRPr="00EB1389" w:rsidTr="00710721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9257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315FAC" w:rsidP="00892572">
            <w:pPr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>0</w:t>
            </w:r>
          </w:p>
        </w:tc>
      </w:tr>
      <w:tr w:rsidR="0090437E" w:rsidRPr="00EB1389" w:rsidTr="0090437E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E2B" w:rsidRPr="00EB1389" w:rsidRDefault="0090437E" w:rsidP="00892572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1 </w:t>
            </w:r>
          </w:p>
          <w:p w:rsidR="0090437E" w:rsidRPr="00EB1389" w:rsidRDefault="0090437E" w:rsidP="00892572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подпрограммы 4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B1389">
              <w:rPr>
                <w:rFonts w:ascii="Times New Roman" w:hAnsi="Times New Roman"/>
              </w:rPr>
              <w:t>похозяйственного</w:t>
            </w:r>
            <w:proofErr w:type="spellEnd"/>
            <w:r w:rsidRPr="00EB1389">
              <w:rPr>
                <w:rFonts w:ascii="Times New Roman" w:hAnsi="Times New Roman"/>
              </w:rPr>
              <w:t xml:space="preserve"> учета»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C6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</w:tr>
      <w:tr w:rsidR="0090437E" w:rsidRPr="00EB1389" w:rsidTr="00284EB7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915B6D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7,7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F44552" w:rsidP="008357C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7,7</w:t>
            </w:r>
          </w:p>
        </w:tc>
      </w:tr>
      <w:tr w:rsidR="0090437E" w:rsidRPr="00EB1389" w:rsidTr="0062771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672BF8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1F4443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</w:tr>
      <w:tr w:rsidR="0090437E" w:rsidRPr="00EB1389" w:rsidTr="00284EB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90437E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90437E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Основное мероприятие 2 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F4455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F44552" w:rsidP="00B9072A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5,3</w:t>
            </w:r>
          </w:p>
        </w:tc>
      </w:tr>
      <w:tr w:rsidR="0090437E" w:rsidRPr="00EB1389" w:rsidTr="00CF7F18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07287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90437E" w:rsidRPr="00EB1389" w:rsidTr="00105C69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0C6AF6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F4455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6,3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F44552" w:rsidP="00B9072A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5,3</w:t>
            </w:r>
          </w:p>
        </w:tc>
      </w:tr>
      <w:tr w:rsidR="0090437E" w:rsidRPr="00EB1389" w:rsidTr="00CF7F18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90437E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7E" w:rsidRPr="00EB1389" w:rsidRDefault="00D1713E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7E" w:rsidRPr="00EB1389" w:rsidRDefault="00277051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A55CCB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90437E">
            <w:pPr>
              <w:ind w:firstLine="0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Основное мероприятие 3 Подпрограммы 4 «Прочие мероприятия сельского поселения»</w:t>
            </w:r>
          </w:p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4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226,1</w:t>
            </w:r>
          </w:p>
        </w:tc>
      </w:tr>
      <w:tr w:rsidR="00017E32" w:rsidRPr="00EB1389" w:rsidTr="0025681C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3B5221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5F7C38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Местный </w:t>
            </w:r>
          </w:p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4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62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226,1</w:t>
            </w:r>
          </w:p>
        </w:tc>
      </w:tr>
      <w:tr w:rsidR="00017E32" w:rsidRPr="00EB1389" w:rsidTr="00A55CCB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B557F5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7D38CB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4 подпрограммы 4 </w:t>
            </w:r>
            <w:r w:rsidR="007D38CB"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C6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</w:tr>
      <w:tr w:rsidR="00017E32" w:rsidRPr="00EB1389" w:rsidTr="00A440AB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</w:tr>
      <w:tr w:rsidR="00017E32" w:rsidRPr="00EB1389" w:rsidTr="00004BC8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C644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627D5B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Местный </w:t>
            </w:r>
          </w:p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</w:tc>
      </w:tr>
      <w:tr w:rsidR="00017E32" w:rsidRPr="00EB1389" w:rsidTr="00627D5B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608A3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AF700A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017E32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 xml:space="preserve">5 </w:t>
            </w:r>
            <w:r w:rsidRPr="00EB1389">
              <w:rPr>
                <w:rFonts w:ascii="Times New Roman" w:hAnsi="Times New Roman"/>
              </w:rPr>
              <w:t xml:space="preserve">Подпрограммы 4 </w:t>
            </w:r>
            <w:r w:rsidRPr="00017E32">
              <w:rPr>
                <w:rFonts w:ascii="Times New Roman" w:hAnsi="Times New Roman"/>
              </w:rPr>
              <w:t xml:space="preserve">«Ремонт административного здания </w:t>
            </w:r>
            <w:proofErr w:type="spellStart"/>
            <w:r w:rsidRPr="00017E32">
              <w:rPr>
                <w:rFonts w:ascii="Times New Roman" w:hAnsi="Times New Roman"/>
              </w:rPr>
              <w:t>с.Павловка</w:t>
            </w:r>
            <w:proofErr w:type="spellEnd"/>
            <w:r w:rsidRPr="00017E32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17E32" w:rsidRPr="00EB1389" w:rsidTr="00AF700A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AF700A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AF700A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Местный </w:t>
            </w:r>
          </w:p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B9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17E32" w:rsidRPr="00EB1389" w:rsidTr="007C069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F44552">
            <w:pPr>
              <w:rPr>
                <w:rFonts w:ascii="Times New Roman" w:hAnsi="Times New Roman"/>
                <w:bCs/>
              </w:rPr>
            </w:pPr>
            <w:r w:rsidRPr="00EB1389">
              <w:rPr>
                <w:rFonts w:ascii="Times New Roman" w:hAnsi="Times New Roman"/>
                <w:bCs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</w:rPr>
              <w:t>6</w:t>
            </w:r>
            <w:r w:rsidRPr="00EB1389">
              <w:rPr>
                <w:rFonts w:ascii="Times New Roman" w:hAnsi="Times New Roman"/>
                <w:bCs/>
              </w:rPr>
              <w:t xml:space="preserve"> подпрограммы 4</w:t>
            </w:r>
          </w:p>
          <w:p w:rsidR="00017E32" w:rsidRPr="00017E32" w:rsidRDefault="00017E32" w:rsidP="00F44552">
            <w:pPr>
              <w:rPr>
                <w:rFonts w:ascii="Times New Roman" w:hAnsi="Times New Roman"/>
              </w:rPr>
            </w:pPr>
            <w:r w:rsidRPr="00017E32">
              <w:rPr>
                <w:rFonts w:ascii="Times New Roman" w:hAnsi="Times New Roman"/>
                <w:color w:val="000000"/>
              </w:rPr>
              <w:t>«Обслуживание муниципального долга»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17E32" w:rsidRPr="00EB1389" w:rsidTr="007C069F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</w:tr>
      <w:tr w:rsidR="00017E32" w:rsidRPr="00EB1389" w:rsidTr="007C069F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7C069F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Местный </w:t>
            </w:r>
          </w:p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017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17E32" w:rsidRPr="00EB1389" w:rsidTr="007C069F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</w:tr>
      <w:tr w:rsidR="00017E32" w:rsidRPr="00EB1389" w:rsidTr="007C069F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B9072A">
            <w:pPr>
              <w:rPr>
                <w:rFonts w:ascii="Times New Roman" w:hAnsi="Times New Roman"/>
              </w:rPr>
            </w:pPr>
          </w:p>
        </w:tc>
      </w:tr>
      <w:tr w:rsidR="00017E32" w:rsidRPr="00EB1389" w:rsidTr="00E54307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4121C8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017E32" w:rsidRPr="00EB1389" w:rsidTr="00E54307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E54307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0</w:t>
            </w:r>
          </w:p>
        </w:tc>
      </w:tr>
      <w:tr w:rsidR="00017E32" w:rsidRPr="00EB1389" w:rsidTr="00E54307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Местный </w:t>
            </w:r>
          </w:p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7C4F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017E32" w:rsidRPr="00EB1389" w:rsidTr="00E54307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8925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F4582C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32" w:rsidRPr="00EB1389" w:rsidRDefault="00017E32" w:rsidP="00B9072A">
            <w:pPr>
              <w:rPr>
                <w:rFonts w:ascii="Times New Roman" w:hAnsi="Times New Roman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B857CC" w:rsidRPr="00EB1389" w:rsidRDefault="00B857CC" w:rsidP="00B857CC">
      <w:pPr>
        <w:rPr>
          <w:rFonts w:ascii="Times New Roman" w:hAnsi="Times New Roman"/>
        </w:rPr>
      </w:pPr>
    </w:p>
    <w:p w:rsidR="0090437E" w:rsidRPr="00EB1389" w:rsidRDefault="00B857CC" w:rsidP="00B857CC">
      <w:pPr>
        <w:rPr>
          <w:rFonts w:ascii="Times New Roman" w:hAnsi="Times New Roman"/>
        </w:rPr>
      </w:pPr>
      <w:r w:rsidRPr="00EB1389">
        <w:rPr>
          <w:rFonts w:ascii="Times New Roman" w:hAnsi="Times New Roman"/>
        </w:rPr>
        <w:t>____________________/_</w:t>
      </w:r>
      <w:r w:rsidR="00017E32">
        <w:rPr>
          <w:rFonts w:ascii="Times New Roman" w:hAnsi="Times New Roman"/>
        </w:rPr>
        <w:t>Коновалова С.А.</w:t>
      </w:r>
    </w:p>
    <w:p w:rsidR="00B857CC" w:rsidRPr="00EB1389" w:rsidRDefault="00B857CC" w:rsidP="00B857CC">
      <w:pPr>
        <w:rPr>
          <w:rFonts w:ascii="Times New Roman" w:hAnsi="Times New Roman"/>
        </w:rPr>
      </w:pPr>
      <w:r w:rsidRPr="00EB1389">
        <w:rPr>
          <w:rFonts w:ascii="Times New Roman" w:hAnsi="Times New Roman"/>
        </w:rPr>
        <w:t>(подпись) (расшифровка подписи)</w:t>
      </w:r>
    </w:p>
    <w:p w:rsidR="00B857CC" w:rsidRPr="00EB1389" w:rsidRDefault="00B857CC" w:rsidP="00B857CC">
      <w:pPr>
        <w:rPr>
          <w:rFonts w:ascii="Times New Roman" w:hAnsi="Times New Roman"/>
        </w:rPr>
      </w:pPr>
      <w:r w:rsidRPr="00EB1389">
        <w:rPr>
          <w:rFonts w:ascii="Times New Roman" w:hAnsi="Times New Roman"/>
        </w:rPr>
        <w:t>«</w:t>
      </w:r>
      <w:r w:rsidR="004121C8" w:rsidRPr="00EB1389">
        <w:rPr>
          <w:rFonts w:ascii="Times New Roman" w:hAnsi="Times New Roman"/>
        </w:rPr>
        <w:t>09</w:t>
      </w:r>
      <w:r w:rsidRPr="00EB1389">
        <w:rPr>
          <w:rFonts w:ascii="Times New Roman" w:hAnsi="Times New Roman"/>
        </w:rPr>
        <w:t>»</w:t>
      </w:r>
      <w:r w:rsidR="004121C8" w:rsidRPr="00EB1389">
        <w:rPr>
          <w:rFonts w:ascii="Times New Roman" w:hAnsi="Times New Roman"/>
        </w:rPr>
        <w:t xml:space="preserve"> января </w:t>
      </w:r>
      <w:r w:rsidR="00AB6C79" w:rsidRPr="00EB1389">
        <w:rPr>
          <w:rFonts w:ascii="Times New Roman" w:hAnsi="Times New Roman"/>
        </w:rPr>
        <w:t xml:space="preserve"> </w:t>
      </w:r>
      <w:r w:rsidRPr="00EB1389">
        <w:rPr>
          <w:rFonts w:ascii="Times New Roman" w:hAnsi="Times New Roman"/>
        </w:rPr>
        <w:t>20</w:t>
      </w:r>
      <w:r w:rsidR="00017E32">
        <w:rPr>
          <w:rFonts w:ascii="Times New Roman" w:hAnsi="Times New Roman"/>
        </w:rPr>
        <w:t>20</w:t>
      </w:r>
      <w:r w:rsidR="0090437E" w:rsidRPr="00EB1389">
        <w:rPr>
          <w:rFonts w:ascii="Times New Roman" w:hAnsi="Times New Roman"/>
        </w:rPr>
        <w:t xml:space="preserve"> </w:t>
      </w:r>
      <w:r w:rsidRPr="00EB1389">
        <w:rPr>
          <w:rFonts w:ascii="Times New Roman" w:hAnsi="Times New Roman"/>
        </w:rPr>
        <w:t>года</w:t>
      </w:r>
    </w:p>
    <w:p w:rsidR="006F2AAF" w:rsidRPr="00EB1389" w:rsidRDefault="006F2AAF">
      <w:pPr>
        <w:rPr>
          <w:rFonts w:ascii="Times New Roman" w:hAnsi="Times New Roman"/>
        </w:rPr>
      </w:pPr>
    </w:p>
    <w:sectPr w:rsidR="006F2AAF" w:rsidRPr="00EB1389" w:rsidSect="00B857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C"/>
    <w:rsid w:val="00017E32"/>
    <w:rsid w:val="0003100E"/>
    <w:rsid w:val="000C6AF6"/>
    <w:rsid w:val="000E5A3C"/>
    <w:rsid w:val="001611F6"/>
    <w:rsid w:val="0016139D"/>
    <w:rsid w:val="00182348"/>
    <w:rsid w:val="001E4DFC"/>
    <w:rsid w:val="001F4443"/>
    <w:rsid w:val="0021542D"/>
    <w:rsid w:val="0022531C"/>
    <w:rsid w:val="002325C8"/>
    <w:rsid w:val="00257641"/>
    <w:rsid w:val="00270589"/>
    <w:rsid w:val="00277051"/>
    <w:rsid w:val="00315FAC"/>
    <w:rsid w:val="0033697C"/>
    <w:rsid w:val="003A453D"/>
    <w:rsid w:val="003A529B"/>
    <w:rsid w:val="003B3BB8"/>
    <w:rsid w:val="00400E2B"/>
    <w:rsid w:val="00411674"/>
    <w:rsid w:val="004121C8"/>
    <w:rsid w:val="00472747"/>
    <w:rsid w:val="004C3744"/>
    <w:rsid w:val="004C3923"/>
    <w:rsid w:val="0054571E"/>
    <w:rsid w:val="005466C8"/>
    <w:rsid w:val="00565AA3"/>
    <w:rsid w:val="006148CC"/>
    <w:rsid w:val="00670396"/>
    <w:rsid w:val="006A583F"/>
    <w:rsid w:val="006F2AAF"/>
    <w:rsid w:val="00712111"/>
    <w:rsid w:val="00744E3F"/>
    <w:rsid w:val="007645B0"/>
    <w:rsid w:val="007D38CB"/>
    <w:rsid w:val="008047FE"/>
    <w:rsid w:val="008135EC"/>
    <w:rsid w:val="008357C2"/>
    <w:rsid w:val="00865315"/>
    <w:rsid w:val="008C6441"/>
    <w:rsid w:val="00900D70"/>
    <w:rsid w:val="0090437E"/>
    <w:rsid w:val="00915B6D"/>
    <w:rsid w:val="00A744F6"/>
    <w:rsid w:val="00AB6C79"/>
    <w:rsid w:val="00B17E30"/>
    <w:rsid w:val="00B3073F"/>
    <w:rsid w:val="00B3647C"/>
    <w:rsid w:val="00B63B2C"/>
    <w:rsid w:val="00B857CC"/>
    <w:rsid w:val="00B9072A"/>
    <w:rsid w:val="00C51F74"/>
    <w:rsid w:val="00C5225E"/>
    <w:rsid w:val="00CB2A51"/>
    <w:rsid w:val="00CC3084"/>
    <w:rsid w:val="00CC41EF"/>
    <w:rsid w:val="00D1565A"/>
    <w:rsid w:val="00D1713E"/>
    <w:rsid w:val="00E36ED2"/>
    <w:rsid w:val="00E463DA"/>
    <w:rsid w:val="00EB1389"/>
    <w:rsid w:val="00ED22B1"/>
    <w:rsid w:val="00F02AE5"/>
    <w:rsid w:val="00F44552"/>
    <w:rsid w:val="00F62FA0"/>
    <w:rsid w:val="00FC3E6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F294"/>
  <w15:docId w15:val="{B4735B0E-2147-4AD4-8088-AF1B24CF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2020-01-15T16:36:00Z</cp:lastPrinted>
  <dcterms:created xsi:type="dcterms:W3CDTF">2020-01-15T15:51:00Z</dcterms:created>
  <dcterms:modified xsi:type="dcterms:W3CDTF">2020-01-15T20:10:00Z</dcterms:modified>
</cp:coreProperties>
</file>